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408B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46824DC1" w:rsidR="00CD550C" w:rsidRPr="00C23AE5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</w:t>
      </w:r>
      <w:r w:rsidR="00E201A7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201A7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C23AE5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C23AE5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3AE5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 w:rsidRPr="00C23AE5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C23AE5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62308C6" w:rsidR="00B47FD1" w:rsidRPr="00C23AE5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C23AE5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</w:t>
      </w:r>
      <w:r w:rsidR="00263996">
        <w:rPr>
          <w:rFonts w:ascii="Times New Roman" w:hAnsi="Times New Roman" w:cs="Times New Roman"/>
          <w:b/>
          <w:bCs/>
          <w:sz w:val="26"/>
          <w:szCs w:val="26"/>
        </w:rPr>
        <w:t xml:space="preserve"> засобах масової інформації (сторінка на</w:t>
      </w:r>
      <w:r w:rsidR="00263996" w:rsidRPr="002639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3996" w:rsidRPr="00263996">
        <w:rPr>
          <w:rFonts w:ascii="Times New Roman" w:hAnsi="Times New Roman" w:cs="Times New Roman"/>
          <w:b/>
          <w:bCs/>
          <w:sz w:val="28"/>
          <w:szCs w:val="28"/>
          <w:lang w:val="en-US"/>
        </w:rPr>
        <w:t>facebook</w:t>
      </w:r>
      <w:proofErr w:type="spellEnd"/>
      <w:r w:rsidR="00263996" w:rsidRPr="00263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AE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0E0F546" w14:textId="3A548E7F" w:rsidR="007C339E" w:rsidRPr="00C23AE5" w:rsidRDefault="00842C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міського </w:t>
      </w:r>
      <w:r w:rsidR="007C339E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C23AE5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C23AE5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55FFA930" w14:textId="75AA367C" w:rsidR="00CD2508" w:rsidRPr="00C23AE5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4"/>
        <w:gridCol w:w="4607"/>
        <w:gridCol w:w="3371"/>
        <w:gridCol w:w="5562"/>
      </w:tblGrid>
      <w:tr w:rsidR="00CD2508" w:rsidRPr="00C23AE5" w14:paraId="4A1903CD" w14:textId="77777777" w:rsidTr="00F64AA8">
        <w:tc>
          <w:tcPr>
            <w:tcW w:w="1843" w:type="dxa"/>
          </w:tcPr>
          <w:p w14:paraId="4C0A74C6" w14:textId="77777777" w:rsidR="00CD2508" w:rsidRPr="00C23AE5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C23AE5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38" w:type="dxa"/>
          </w:tcPr>
          <w:p w14:paraId="071C423B" w14:textId="77777777" w:rsidR="00F64AA8" w:rsidRPr="00C23AE5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C23AE5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C23A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:rsidRPr="00C23AE5" w14:paraId="40B23BDE" w14:textId="77777777" w:rsidTr="00F64AA8">
        <w:tc>
          <w:tcPr>
            <w:tcW w:w="1843" w:type="dxa"/>
          </w:tcPr>
          <w:p w14:paraId="3CB3B91F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25C7" w:rsidRPr="00C23AE5" w14:paraId="184F689F" w14:textId="77777777" w:rsidTr="00F64AA8">
        <w:tc>
          <w:tcPr>
            <w:tcW w:w="1843" w:type="dxa"/>
          </w:tcPr>
          <w:p w14:paraId="411FCE2A" w14:textId="39F80082" w:rsidR="00B125C7" w:rsidRPr="00C23AE5" w:rsidRDefault="00E1095F" w:rsidP="00E109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B125C7" w:rsidRPr="00C2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125C7" w:rsidRPr="00C23AE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</w:tcPr>
          <w:p w14:paraId="4170F3E7" w14:textId="77777777" w:rsidR="00E1095F" w:rsidRPr="00786503" w:rsidRDefault="00E1095F" w:rsidP="00E1095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8650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Сторінка на  </w:t>
            </w:r>
          </w:p>
          <w:p w14:paraId="7C34EE5B" w14:textId="3216BA93" w:rsidR="00B125C7" w:rsidRPr="00414D8A" w:rsidRDefault="00B125C7" w:rsidP="00E10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03">
              <w:rPr>
                <w:rFonts w:ascii="Times New Roman" w:hAnsi="Times New Roman" w:cs="Times New Roman"/>
                <w:bCs/>
                <w:sz w:val="27"/>
                <w:szCs w:val="27"/>
              </w:rPr>
              <w:t>https://www.</w:t>
            </w:r>
            <w:r w:rsidR="00414D8A" w:rsidRPr="00786503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facebook.com</w:t>
            </w:r>
          </w:p>
        </w:tc>
        <w:tc>
          <w:tcPr>
            <w:tcW w:w="3838" w:type="dxa"/>
          </w:tcPr>
          <w:p w14:paraId="0DF99E95" w14:textId="77777777" w:rsidR="00B125C7" w:rsidRDefault="00B125C7" w:rsidP="00A05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915BE" w14:textId="3C4580F0" w:rsidR="00B97CAB" w:rsidRPr="00B97CAB" w:rsidRDefault="00B97CAB" w:rsidP="00A054F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Зустріч-інформування військовослужбовців, які отримали тяжкі поранення з ампутаціями кінцівок</w:t>
            </w:r>
          </w:p>
        </w:tc>
        <w:tc>
          <w:tcPr>
            <w:tcW w:w="3838" w:type="dxa"/>
          </w:tcPr>
          <w:p w14:paraId="4126E6FE" w14:textId="77777777" w:rsidR="00B125C7" w:rsidRDefault="00414D8A" w:rsidP="00A054F8">
            <w:pPr>
              <w:shd w:val="clear" w:color="auto" w:fill="FFFFFF"/>
              <w:spacing w:after="225"/>
              <w:jc w:val="center"/>
              <w:textAlignment w:val="baseline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4D8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A054F8">
              <w:rPr>
                <w:rFonts w:ascii="Times New Roman" w:hAnsi="Times New Roman" w:cs="Times New Roman"/>
                <w:bCs/>
                <w:sz w:val="27"/>
                <w:szCs w:val="27"/>
              </w:rPr>
              <w:t>З</w:t>
            </w:r>
            <w:r w:rsidR="00A054F8"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ах</w:t>
            </w:r>
            <w:r w:rsidR="00A054F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і</w:t>
            </w:r>
            <w:r w:rsidR="00A054F8"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="00A054F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щодо інформування військовослужбовців, які отримали тяжкі поранення з ампутаціями кінцівок, </w:t>
            </w:r>
            <w:r w:rsidRPr="00414D8A">
              <w:rPr>
                <w:rFonts w:ascii="Times New Roman" w:hAnsi="Times New Roman" w:cs="Times New Roman"/>
                <w:bCs/>
                <w:sz w:val="27"/>
                <w:szCs w:val="27"/>
              </w:rPr>
              <w:t>підписан</w:t>
            </w:r>
            <w:r w:rsidR="00A054F8">
              <w:rPr>
                <w:rFonts w:ascii="Times New Roman" w:hAnsi="Times New Roman" w:cs="Times New Roman"/>
                <w:bCs/>
                <w:sz w:val="27"/>
                <w:szCs w:val="27"/>
              </w:rPr>
              <w:t>ий</w:t>
            </w:r>
            <w:r w:rsidRPr="00414D8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Меморандум про співпрацю</w:t>
            </w:r>
            <w:r w:rsidR="00C62AEC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Pr="00414D8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шляхом покращення всебічної та взаємної підтримки ефективної моделі надання реабілітаційних послуг.</w:t>
            </w:r>
          </w:p>
          <w:p w14:paraId="12B3D718" w14:textId="640D71D5" w:rsidR="00EA3630" w:rsidRPr="00414D8A" w:rsidRDefault="00EA3630" w:rsidP="00A054F8">
            <w:pPr>
              <w:shd w:val="clear" w:color="auto" w:fill="FFFFFF"/>
              <w:spacing w:after="225"/>
              <w:jc w:val="center"/>
              <w:textAlignment w:val="baseline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hyperlink r:id="rId9" w:tgtFrame="_blank" w:history="1">
              <w:r w:rsidRPr="00EA363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https://www.facebook.com/share/p/h6MN8E6xbtD5uoWJ/</w:t>
              </w:r>
            </w:hyperlink>
          </w:p>
        </w:tc>
      </w:tr>
      <w:tr w:rsidR="00CD2508" w:rsidRPr="00C23AE5" w14:paraId="1EF9090D" w14:textId="77777777" w:rsidTr="00B64EB8">
        <w:trPr>
          <w:trHeight w:val="70"/>
        </w:trPr>
        <w:tc>
          <w:tcPr>
            <w:tcW w:w="1843" w:type="dxa"/>
          </w:tcPr>
          <w:p w14:paraId="10AF9954" w14:textId="4FB9644A" w:rsidR="00CD2508" w:rsidRPr="00D7592E" w:rsidRDefault="00414D8A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DF216D" w:rsidRPr="00D7592E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DF216D" w:rsidRPr="00D7592E">
              <w:rPr>
                <w:rFonts w:ascii="Times New Roman" w:hAnsi="Times New Roman" w:cs="Times New Roman"/>
                <w:sz w:val="27"/>
                <w:szCs w:val="27"/>
              </w:rPr>
              <w:t>.2024</w:t>
            </w:r>
          </w:p>
        </w:tc>
        <w:tc>
          <w:tcPr>
            <w:tcW w:w="5670" w:type="dxa"/>
          </w:tcPr>
          <w:p w14:paraId="3B99F1A6" w14:textId="03F8F2B8" w:rsidR="00DF216D" w:rsidRPr="00D7592E" w:rsidRDefault="00DF216D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414D8A" w:rsidRPr="00D7592E">
              <w:rPr>
                <w:rFonts w:ascii="Times New Roman" w:hAnsi="Times New Roman" w:cs="Times New Roman"/>
                <w:sz w:val="27"/>
                <w:szCs w:val="27"/>
              </w:rPr>
              <w:t xml:space="preserve">торінка  на 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www.</w:t>
            </w:r>
            <w:r w:rsidR="00414D8A" w:rsidRPr="00D7592E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 xml:space="preserve"> facebook.com</w:t>
            </w:r>
          </w:p>
        </w:tc>
        <w:tc>
          <w:tcPr>
            <w:tcW w:w="3838" w:type="dxa"/>
          </w:tcPr>
          <w:p w14:paraId="1BD847BF" w14:textId="68D6635C" w:rsidR="00263996" w:rsidRPr="00D7592E" w:rsidRDefault="00263996" w:rsidP="00DF21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«Фінансова підтримка громадських об’єднань осіб з інвалідністю у 2024 році на реалізацію проектів щодо надання соціальних послуг»</w:t>
            </w:r>
          </w:p>
        </w:tc>
        <w:tc>
          <w:tcPr>
            <w:tcW w:w="3838" w:type="dxa"/>
          </w:tcPr>
          <w:p w14:paraId="01E5F9FD" w14:textId="7BF6927C" w:rsidR="00CD2508" w:rsidRPr="00D7592E" w:rsidRDefault="00692125" w:rsidP="00692125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r w:rsidRPr="00D7592E">
              <w:rPr>
                <w:sz w:val="27"/>
                <w:szCs w:val="27"/>
              </w:rPr>
              <w:t>Інформаційний канал Ф</w:t>
            </w:r>
            <w:r w:rsidR="00C62AEC">
              <w:rPr>
                <w:sz w:val="27"/>
                <w:szCs w:val="27"/>
              </w:rPr>
              <w:t>онду соціального захисту</w:t>
            </w:r>
            <w:r w:rsidR="00166791">
              <w:rPr>
                <w:sz w:val="27"/>
                <w:szCs w:val="27"/>
              </w:rPr>
              <w:t xml:space="preserve"> осіб з інвалідністю</w:t>
            </w:r>
            <w:r w:rsidRPr="00D7592E">
              <w:rPr>
                <w:sz w:val="27"/>
                <w:szCs w:val="27"/>
              </w:rPr>
              <w:t>:</w:t>
            </w:r>
          </w:p>
          <w:p w14:paraId="53452714" w14:textId="066E7FEC" w:rsidR="00692125" w:rsidRPr="00EA3630" w:rsidRDefault="00EA3630" w:rsidP="00692125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hyperlink r:id="rId10" w:tgtFrame="_blank" w:history="1">
              <w:r w:rsidRPr="00EA363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https://www.facebook.com/share/p/Abqh7fYC4Jr7uQkM/</w:t>
              </w:r>
            </w:hyperlink>
          </w:p>
        </w:tc>
      </w:tr>
      <w:tr w:rsidR="00692125" w:rsidRPr="00C23AE5" w14:paraId="4F2C2E97" w14:textId="77777777" w:rsidTr="00F64AA8">
        <w:tc>
          <w:tcPr>
            <w:tcW w:w="1843" w:type="dxa"/>
          </w:tcPr>
          <w:p w14:paraId="1E333323" w14:textId="6D0430C4" w:rsidR="00692125" w:rsidRPr="00D7592E" w:rsidRDefault="00692125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13.08.2024</w:t>
            </w:r>
          </w:p>
        </w:tc>
        <w:tc>
          <w:tcPr>
            <w:tcW w:w="5670" w:type="dxa"/>
          </w:tcPr>
          <w:p w14:paraId="2D3D8FBF" w14:textId="3B526F27" w:rsidR="00692125" w:rsidRPr="00D7592E" w:rsidRDefault="00692125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Сторінка  на www.</w:t>
            </w:r>
            <w:r w:rsidRPr="00D7592E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 xml:space="preserve"> facebook.com</w:t>
            </w:r>
          </w:p>
        </w:tc>
        <w:tc>
          <w:tcPr>
            <w:tcW w:w="3838" w:type="dxa"/>
          </w:tcPr>
          <w:p w14:paraId="19EE6D0D" w14:textId="55AB2BAD" w:rsidR="00B97CAB" w:rsidRDefault="00B97CAB" w:rsidP="00DF21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Обговорення безоплатного забезпечення державою українських захисників протезним обладнанням при</w:t>
            </w:r>
          </w:p>
          <w:p w14:paraId="01F7B8B8" w14:textId="08C9FB97" w:rsidR="00D7592E" w:rsidRPr="00D7592E" w:rsidRDefault="00692125" w:rsidP="00DF21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7CAB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ериторіально</w:t>
            </w:r>
            <w:r w:rsidR="00B97CAB">
              <w:rPr>
                <w:rFonts w:ascii="Times New Roman" w:hAnsi="Times New Roman" w:cs="Times New Roman"/>
                <w:sz w:val="27"/>
                <w:szCs w:val="27"/>
              </w:rPr>
              <w:t>му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 xml:space="preserve"> медично</w:t>
            </w:r>
            <w:r w:rsidR="00B97CAB">
              <w:rPr>
                <w:rFonts w:ascii="Times New Roman" w:hAnsi="Times New Roman" w:cs="Times New Roman"/>
                <w:sz w:val="27"/>
                <w:szCs w:val="27"/>
              </w:rPr>
              <w:t>му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 xml:space="preserve"> об’єднанн</w:t>
            </w:r>
            <w:r w:rsidR="00B97CAB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7592E" w:rsidRPr="00D7592E">
              <w:rPr>
                <w:rFonts w:ascii="Times New Roman" w:hAnsi="Times New Roman" w:cs="Times New Roman"/>
                <w:sz w:val="27"/>
                <w:szCs w:val="27"/>
              </w:rPr>
              <w:t>Міністерства внутрішніх справ України по місту Києву та Київської обл.</w:t>
            </w:r>
          </w:p>
          <w:p w14:paraId="2DC0578C" w14:textId="17762F42" w:rsidR="00692125" w:rsidRPr="00D7592E" w:rsidRDefault="00692125" w:rsidP="00DF21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</w:t>
            </w:r>
          </w:p>
        </w:tc>
        <w:tc>
          <w:tcPr>
            <w:tcW w:w="3838" w:type="dxa"/>
          </w:tcPr>
          <w:p w14:paraId="4AB14580" w14:textId="77777777" w:rsidR="00692125" w:rsidRDefault="00692125" w:rsidP="00692125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r w:rsidRPr="00D7592E">
              <w:rPr>
                <w:sz w:val="27"/>
                <w:szCs w:val="27"/>
              </w:rPr>
              <w:t xml:space="preserve">Представник КМФСЗОІ Тетяна </w:t>
            </w:r>
            <w:proofErr w:type="spellStart"/>
            <w:r w:rsidRPr="00D7592E">
              <w:rPr>
                <w:sz w:val="27"/>
                <w:szCs w:val="27"/>
              </w:rPr>
              <w:t>Лущинська</w:t>
            </w:r>
            <w:proofErr w:type="spellEnd"/>
            <w:r w:rsidRPr="00D7592E">
              <w:rPr>
                <w:sz w:val="27"/>
                <w:szCs w:val="27"/>
              </w:rPr>
              <w:t xml:space="preserve"> долучилася до обговорення безоплатного забезпечення державою українських захисників протезним обладнанням та іншими допоміжними засобами</w:t>
            </w:r>
          </w:p>
          <w:p w14:paraId="46EB6270" w14:textId="4D792600" w:rsidR="00EA3630" w:rsidRPr="00D7592E" w:rsidRDefault="00EA3630" w:rsidP="00692125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hyperlink r:id="rId11" w:tgtFrame="_blank" w:history="1">
              <w:r w:rsidRPr="00EA363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https://www.facebook.com/share/p/UHr6foPCgcfyMV7Z/</w:t>
              </w:r>
            </w:hyperlink>
          </w:p>
        </w:tc>
      </w:tr>
      <w:tr w:rsidR="00D7592E" w:rsidRPr="00C23AE5" w14:paraId="0C49B7DF" w14:textId="77777777" w:rsidTr="00F64AA8">
        <w:tc>
          <w:tcPr>
            <w:tcW w:w="1843" w:type="dxa"/>
          </w:tcPr>
          <w:p w14:paraId="22CC8772" w14:textId="6ADA5992" w:rsidR="00D7592E" w:rsidRPr="00D7592E" w:rsidRDefault="00D7592E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05.08.2024</w:t>
            </w:r>
          </w:p>
        </w:tc>
        <w:tc>
          <w:tcPr>
            <w:tcW w:w="5670" w:type="dxa"/>
          </w:tcPr>
          <w:p w14:paraId="1B74DD09" w14:textId="6A024206" w:rsidR="00D7592E" w:rsidRPr="00D7592E" w:rsidRDefault="00D7592E" w:rsidP="00414D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592E">
              <w:rPr>
                <w:rFonts w:ascii="Times New Roman" w:hAnsi="Times New Roman" w:cs="Times New Roman"/>
                <w:sz w:val="27"/>
                <w:szCs w:val="27"/>
              </w:rPr>
              <w:t>Сторінка  на www.</w:t>
            </w:r>
            <w:r w:rsidRPr="00D7592E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 xml:space="preserve"> facebook.com</w:t>
            </w:r>
          </w:p>
        </w:tc>
        <w:tc>
          <w:tcPr>
            <w:tcW w:w="3838" w:type="dxa"/>
          </w:tcPr>
          <w:p w14:paraId="6D5053B8" w14:textId="58A335AF" w:rsidR="00D7592E" w:rsidRPr="00D7592E" w:rsidRDefault="00FE5CC1" w:rsidP="00D759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Навчальний </w:t>
            </w:r>
            <w:r w:rsidR="00D7592E">
              <w:rPr>
                <w:rFonts w:ascii="Times New Roman" w:hAnsi="Times New Roman" w:cs="Times New Roman"/>
                <w:sz w:val="27"/>
                <w:szCs w:val="27"/>
              </w:rPr>
              <w:t>онлайн курс «</w:t>
            </w:r>
            <w:proofErr w:type="spellStart"/>
            <w:r w:rsidR="00D7592E">
              <w:rPr>
                <w:rFonts w:ascii="Times New Roman" w:hAnsi="Times New Roman" w:cs="Times New Roman"/>
                <w:sz w:val="27"/>
                <w:szCs w:val="27"/>
              </w:rPr>
              <w:t>Копірайтинг</w:t>
            </w:r>
            <w:proofErr w:type="spellEnd"/>
            <w:r w:rsidR="00D7592E">
              <w:rPr>
                <w:rFonts w:ascii="Times New Roman" w:hAnsi="Times New Roman" w:cs="Times New Roman"/>
                <w:sz w:val="27"/>
                <w:szCs w:val="27"/>
              </w:rPr>
              <w:t xml:space="preserve"> – професія успішного майбутнього 2.0» </w:t>
            </w:r>
          </w:p>
        </w:tc>
        <w:tc>
          <w:tcPr>
            <w:tcW w:w="3838" w:type="dxa"/>
          </w:tcPr>
          <w:p w14:paraId="3BB3AE49" w14:textId="77777777" w:rsidR="00D7592E" w:rsidRDefault="00FE5CC1" w:rsidP="00FE5CC1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7592E">
              <w:rPr>
                <w:sz w:val="27"/>
                <w:szCs w:val="27"/>
              </w:rPr>
              <w:t xml:space="preserve">публіковано відповідний інформаційний бюлетень з посиланнями на курс </w:t>
            </w:r>
          </w:p>
          <w:p w14:paraId="3DA8B58D" w14:textId="48E019BE" w:rsidR="00EA3630" w:rsidRPr="00D7592E" w:rsidRDefault="00EA3630" w:rsidP="00FE5CC1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7"/>
                <w:szCs w:val="27"/>
              </w:rPr>
            </w:pPr>
            <w:hyperlink r:id="rId12" w:tgtFrame="_blank" w:history="1">
              <w:r w:rsidRPr="00EA363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https://www.facebook.com/share/p/65fnYkV4pPbLiaFo/</w:t>
              </w:r>
            </w:hyperlink>
          </w:p>
        </w:tc>
      </w:tr>
    </w:tbl>
    <w:p w14:paraId="6D7F0A59" w14:textId="5AA03937" w:rsidR="00036BD7" w:rsidRPr="00C23AE5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Pr="00C23AE5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1430E4E4" w:rsidR="00CD550C" w:rsidRPr="00C23AE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6D66F1"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Київського міського </w:t>
      </w:r>
      <w:r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12C26B72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D66F1">
        <w:rPr>
          <w:rFonts w:ascii="Times New Roman" w:eastAsia="Calibri" w:hAnsi="Times New Roman" w:cs="Times New Roman"/>
          <w:b/>
          <w:bCs/>
          <w:sz w:val="26"/>
          <w:szCs w:val="26"/>
        </w:rPr>
        <w:t>Михайло ЦИМБАЛЮК</w:t>
      </w:r>
    </w:p>
    <w:sectPr w:rsidR="00CD550C" w:rsidRPr="00F64AA8" w:rsidSect="00036BD7">
      <w:footerReference w:type="default" r:id="rId13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BD912" w14:textId="77777777" w:rsidR="007C4552" w:rsidRDefault="007C4552" w:rsidP="00C30515">
      <w:pPr>
        <w:spacing w:after="0" w:line="240" w:lineRule="auto"/>
      </w:pPr>
      <w:r>
        <w:separator/>
      </w:r>
    </w:p>
  </w:endnote>
  <w:endnote w:type="continuationSeparator" w:id="0">
    <w:p w14:paraId="4E7D57D7" w14:textId="77777777" w:rsidR="007C4552" w:rsidRDefault="007C455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74AD" w14:textId="77777777" w:rsidR="007C4552" w:rsidRDefault="007C4552" w:rsidP="00C30515">
      <w:pPr>
        <w:spacing w:after="0" w:line="240" w:lineRule="auto"/>
      </w:pPr>
      <w:r>
        <w:separator/>
      </w:r>
    </w:p>
  </w:footnote>
  <w:footnote w:type="continuationSeparator" w:id="0">
    <w:p w14:paraId="537DD74D" w14:textId="77777777" w:rsidR="007C4552" w:rsidRDefault="007C455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4AF"/>
    <w:rsid w:val="00002687"/>
    <w:rsid w:val="0000617A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D5B62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66791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077CE"/>
    <w:rsid w:val="00225E6A"/>
    <w:rsid w:val="00241A4B"/>
    <w:rsid w:val="00241BD0"/>
    <w:rsid w:val="00244E9C"/>
    <w:rsid w:val="0025191F"/>
    <w:rsid w:val="00257109"/>
    <w:rsid w:val="002638B0"/>
    <w:rsid w:val="00263996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B9C"/>
    <w:rsid w:val="003E4CBC"/>
    <w:rsid w:val="003F3902"/>
    <w:rsid w:val="00414D8A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1E1B"/>
    <w:rsid w:val="005E41C4"/>
    <w:rsid w:val="005E5D87"/>
    <w:rsid w:val="005F07CF"/>
    <w:rsid w:val="005F4435"/>
    <w:rsid w:val="006058CD"/>
    <w:rsid w:val="00606391"/>
    <w:rsid w:val="00617BFE"/>
    <w:rsid w:val="00631D08"/>
    <w:rsid w:val="006345B7"/>
    <w:rsid w:val="0065305D"/>
    <w:rsid w:val="00674C17"/>
    <w:rsid w:val="006815D7"/>
    <w:rsid w:val="00690574"/>
    <w:rsid w:val="00692089"/>
    <w:rsid w:val="00692125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D66F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86503"/>
    <w:rsid w:val="00791F0C"/>
    <w:rsid w:val="007929AF"/>
    <w:rsid w:val="00797E7C"/>
    <w:rsid w:val="007A0D56"/>
    <w:rsid w:val="007A3E04"/>
    <w:rsid w:val="007C326A"/>
    <w:rsid w:val="007C339E"/>
    <w:rsid w:val="007C4552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2C32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5266D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54F8"/>
    <w:rsid w:val="00A061DC"/>
    <w:rsid w:val="00A13BB8"/>
    <w:rsid w:val="00A15ECA"/>
    <w:rsid w:val="00A202C9"/>
    <w:rsid w:val="00A258CD"/>
    <w:rsid w:val="00A35BFC"/>
    <w:rsid w:val="00A36D81"/>
    <w:rsid w:val="00A40E63"/>
    <w:rsid w:val="00A411B5"/>
    <w:rsid w:val="00A52FC3"/>
    <w:rsid w:val="00A60D19"/>
    <w:rsid w:val="00A64322"/>
    <w:rsid w:val="00A6746C"/>
    <w:rsid w:val="00A70D7D"/>
    <w:rsid w:val="00A84B43"/>
    <w:rsid w:val="00A91F5A"/>
    <w:rsid w:val="00A92F80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25C7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64EB8"/>
    <w:rsid w:val="00B766E0"/>
    <w:rsid w:val="00B81567"/>
    <w:rsid w:val="00B85D24"/>
    <w:rsid w:val="00B927A0"/>
    <w:rsid w:val="00B974EC"/>
    <w:rsid w:val="00B97CAB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23AE5"/>
    <w:rsid w:val="00C30515"/>
    <w:rsid w:val="00C336CF"/>
    <w:rsid w:val="00C37D58"/>
    <w:rsid w:val="00C37D94"/>
    <w:rsid w:val="00C60AF1"/>
    <w:rsid w:val="00C62AEC"/>
    <w:rsid w:val="00C64325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7592E"/>
    <w:rsid w:val="00DA7DC9"/>
    <w:rsid w:val="00DD78CE"/>
    <w:rsid w:val="00DF216D"/>
    <w:rsid w:val="00DF3F73"/>
    <w:rsid w:val="00DF511B"/>
    <w:rsid w:val="00DF7274"/>
    <w:rsid w:val="00E00F9C"/>
    <w:rsid w:val="00E1095F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363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4A64"/>
    <w:rsid w:val="00FD59E3"/>
    <w:rsid w:val="00FD6259"/>
    <w:rsid w:val="00FE5CC1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hare/p/65fnYkV4pPbLia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hare/p/UHr6foPCgcfyMV7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hare/p/Abqh7fYC4Jr7uQk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hare/p/h6MN8E6xbtD5uoW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D6D7-A01E-44EF-B2B1-9B3433EB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12</cp:revision>
  <cp:lastPrinted>2024-10-21T09:02:00Z</cp:lastPrinted>
  <dcterms:created xsi:type="dcterms:W3CDTF">2024-10-21T14:14:00Z</dcterms:created>
  <dcterms:modified xsi:type="dcterms:W3CDTF">2024-10-21T09:06:00Z</dcterms:modified>
</cp:coreProperties>
</file>